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0" w:rsidRPr="000C27F0" w:rsidRDefault="000C27F0" w:rsidP="00D3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</w:t>
      </w:r>
    </w:p>
    <w:p w:rsidR="0074475F" w:rsidRPr="000C27F0" w:rsidRDefault="000C27F0" w:rsidP="00D3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РАСПОРЯЖЕНИЕ</w:t>
      </w:r>
      <w:r w:rsidR="00D326D4"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D4" w:rsidRPr="000C27F0" w:rsidRDefault="00D326D4" w:rsidP="00D326D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24.09.2015г.                                                                                                    №34</w:t>
      </w:r>
    </w:p>
    <w:p w:rsidR="00D326D4" w:rsidRPr="000C27F0" w:rsidRDefault="00D326D4" w:rsidP="00D326D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D326D4" w:rsidRPr="000C27F0" w:rsidRDefault="00D326D4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пожаром, необходимо организовать профилактические мероприятия:</w:t>
      </w:r>
    </w:p>
    <w:p w:rsidR="00D326D4" w:rsidRPr="000C27F0" w:rsidRDefault="00D326D4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а) проведения отжигов сухой травы (на основании закона Забайкальского края №190 33 ТК  от 03.06.2009 года «О пожарной безопасности в Забайкальском крае» на территории СП «Бальзино» проведение профилактического отжига сухой травы:</w:t>
      </w:r>
    </w:p>
    <w:p w:rsidR="00D326D4" w:rsidRPr="000C27F0" w:rsidRDefault="006373B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в период с 1 октября по 20 октября 2015г.;</w:t>
      </w:r>
    </w:p>
    <w:p w:rsidR="006373B0" w:rsidRPr="000C27F0" w:rsidRDefault="006373B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границы участков для профилактического отжига располагаются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>;</w:t>
      </w:r>
    </w:p>
    <w:p w:rsidR="006373B0" w:rsidRPr="000C27F0" w:rsidRDefault="006373B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отжиги будут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по согласованию с пожарной частью №81, с привлечением ими и средств добровольной пожарной дружины. Будет задействована техника УАЗ 31512 – оперативный автомобиль пожарной части (6 чел. с РПО), АРС – 14 -1 ДПД (с РПО); МТЗ -82 </w:t>
      </w:r>
      <w:r w:rsidR="00D37160" w:rsidRPr="000C27F0">
        <w:rPr>
          <w:rFonts w:ascii="Times New Roman" w:hAnsi="Times New Roman" w:cs="Times New Roman"/>
          <w:sz w:val="28"/>
          <w:szCs w:val="28"/>
        </w:rPr>
        <w:t>–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  <w:r w:rsidR="00D37160" w:rsidRPr="000C27F0">
        <w:rPr>
          <w:rFonts w:ascii="Times New Roman" w:hAnsi="Times New Roman" w:cs="Times New Roman"/>
          <w:sz w:val="28"/>
          <w:szCs w:val="28"/>
        </w:rPr>
        <w:t>с плугом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  <w:r w:rsidR="00D37160" w:rsidRPr="000C27F0">
        <w:rPr>
          <w:rFonts w:ascii="Times New Roman" w:hAnsi="Times New Roman" w:cs="Times New Roman"/>
          <w:sz w:val="28"/>
          <w:szCs w:val="28"/>
        </w:rPr>
        <w:t>– 1 человек.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60" w:rsidRPr="000C27F0" w:rsidRDefault="00D3716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б) проведения патрулирования на октябрь 2015г.</w:t>
      </w:r>
    </w:p>
    <w:p w:rsidR="00D37160" w:rsidRPr="000C27F0" w:rsidRDefault="00D37160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На территории СП «Бальзино» будут осуществляться патрулирование  территории по следующему плану: </w:t>
      </w:r>
    </w:p>
    <w:p w:rsidR="00D37160" w:rsidRPr="000C27F0" w:rsidRDefault="00D3716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в период с 1 по 30 октября 2015;</w:t>
      </w:r>
    </w:p>
    <w:p w:rsidR="00D37160" w:rsidRPr="000C27F0" w:rsidRDefault="00D3716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с привлечением начальника  ДПД Баталова М.П., членами ДПД и водителя администрации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Клопатюк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37160" w:rsidRPr="000C27F0" w:rsidRDefault="00D37160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ежедневно в 8.30 и 18.30 проводить осмотр на территории: маршрут – администрация – вершина голой сопки</w:t>
      </w:r>
      <w:r w:rsidR="00B92455" w:rsidRPr="000C27F0">
        <w:rPr>
          <w:rFonts w:ascii="Times New Roman" w:hAnsi="Times New Roman" w:cs="Times New Roman"/>
          <w:sz w:val="28"/>
          <w:szCs w:val="28"/>
        </w:rPr>
        <w:t>.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55" w:rsidRPr="000C27F0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По приезду докладывать главе.</w:t>
      </w:r>
    </w:p>
    <w:p w:rsidR="00B92455" w:rsidRPr="000C27F0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455" w:rsidRPr="000C27F0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Иванова Е.С.</w:t>
      </w:r>
    </w:p>
    <w:p w:rsidR="000C27F0" w:rsidRDefault="000C27F0" w:rsidP="00B92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2455" w:rsidRPr="000C27F0" w:rsidRDefault="000C27F0" w:rsidP="00B92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03E04" w:rsidRPr="000C27F0" w:rsidRDefault="00E03E04" w:rsidP="00B92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455" w:rsidRPr="000C27F0" w:rsidRDefault="00B92455" w:rsidP="00B92455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28.09.2015г.                                                                               </w:t>
      </w:r>
      <w:r w:rsidR="000C27F0">
        <w:rPr>
          <w:rFonts w:ascii="Times New Roman" w:hAnsi="Times New Roman" w:cs="Times New Roman"/>
          <w:sz w:val="28"/>
          <w:szCs w:val="28"/>
        </w:rPr>
        <w:t xml:space="preserve">                       №35</w:t>
      </w:r>
    </w:p>
    <w:p w:rsidR="00B92455" w:rsidRPr="000C27F0" w:rsidRDefault="00B92455" w:rsidP="00B92455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Бальзино</w:t>
      </w:r>
    </w:p>
    <w:p w:rsidR="00B92455" w:rsidRPr="000C27F0" w:rsidRDefault="00B92455" w:rsidP="00B92455">
      <w:pPr>
        <w:rPr>
          <w:rFonts w:ascii="Times New Roman" w:hAnsi="Times New Roman" w:cs="Times New Roman"/>
          <w:sz w:val="28"/>
          <w:szCs w:val="28"/>
        </w:rPr>
      </w:pPr>
    </w:p>
    <w:p w:rsidR="000C27F0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О назначении лиц, ответственных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F0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осуществление обмена информации </w:t>
      </w:r>
    </w:p>
    <w:p w:rsidR="00B92455" w:rsidRDefault="00B92455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информационной системе Федерального казначейства.</w:t>
      </w:r>
    </w:p>
    <w:p w:rsidR="00DA015C" w:rsidRPr="000C27F0" w:rsidRDefault="00DA015C" w:rsidP="000C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455" w:rsidRPr="000C27F0" w:rsidRDefault="00B92455" w:rsidP="000C2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В целях организации и обеспечения обмена электронной документации между управлением Федерального казначейства по  Забайкальскому краю и Администрация СП Бальзино в соответствии с договором от 07.08.2013г. №32/32, </w:t>
      </w:r>
      <w:r w:rsidR="00930553" w:rsidRPr="000C27F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30553" w:rsidRPr="000C27F0" w:rsidRDefault="008B48C8" w:rsidP="000C2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1. </w:t>
      </w:r>
      <w:r w:rsidR="00930553" w:rsidRPr="000C27F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0C27F0">
        <w:rPr>
          <w:rFonts w:ascii="Times New Roman" w:hAnsi="Times New Roman" w:cs="Times New Roman"/>
          <w:sz w:val="28"/>
          <w:szCs w:val="28"/>
        </w:rPr>
        <w:t>следующих должностных лиц, ответственных за работу в СУФД:</w:t>
      </w:r>
    </w:p>
    <w:p w:rsidR="008B48C8" w:rsidRPr="000C27F0" w:rsidRDefault="008B48C8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 электронная подпись «Руководитель» - глава СП «Бальзино» Иванова Е.С.</w:t>
      </w:r>
    </w:p>
    <w:p w:rsidR="008B48C8" w:rsidRPr="000C27F0" w:rsidRDefault="008B48C8" w:rsidP="000C27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электронная подпись «Главный бухгалтер» -  Назарова Е.А.</w:t>
      </w:r>
    </w:p>
    <w:p w:rsidR="008B48C8" w:rsidRPr="000C27F0" w:rsidRDefault="008B48C8" w:rsidP="000C2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2. Возложить функции и обязанности администрации СУФД на Назарову Е.А.</w:t>
      </w:r>
      <w:r w:rsidR="000C27F0">
        <w:rPr>
          <w:rFonts w:ascii="Times New Roman" w:hAnsi="Times New Roman" w:cs="Times New Roman"/>
          <w:sz w:val="28"/>
          <w:szCs w:val="28"/>
        </w:rPr>
        <w:t xml:space="preserve"> </w:t>
      </w:r>
      <w:r w:rsidRPr="000C27F0">
        <w:rPr>
          <w:rFonts w:ascii="Times New Roman" w:hAnsi="Times New Roman" w:cs="Times New Roman"/>
          <w:sz w:val="28"/>
          <w:szCs w:val="28"/>
        </w:rPr>
        <w:t>-</w:t>
      </w:r>
      <w:r w:rsidR="000C27F0">
        <w:rPr>
          <w:rFonts w:ascii="Times New Roman" w:hAnsi="Times New Roman" w:cs="Times New Roman"/>
          <w:sz w:val="28"/>
          <w:szCs w:val="28"/>
        </w:rPr>
        <w:t xml:space="preserve"> </w:t>
      </w:r>
      <w:r w:rsidRPr="000C27F0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0C27F0">
        <w:rPr>
          <w:rFonts w:ascii="Times New Roman" w:hAnsi="Times New Roman" w:cs="Times New Roman"/>
          <w:sz w:val="28"/>
          <w:szCs w:val="28"/>
        </w:rPr>
        <w:t>.</w:t>
      </w:r>
    </w:p>
    <w:p w:rsidR="008B48C8" w:rsidRPr="000C27F0" w:rsidRDefault="008B48C8" w:rsidP="000C2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3. Контроль выполнения</w:t>
      </w:r>
      <w:r w:rsidR="00A37511" w:rsidRPr="000C27F0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A37511" w:rsidRPr="000C27F0" w:rsidRDefault="00A37511" w:rsidP="008B48C8">
      <w:pPr>
        <w:rPr>
          <w:rFonts w:ascii="Times New Roman" w:hAnsi="Times New Roman" w:cs="Times New Roman"/>
          <w:sz w:val="28"/>
          <w:szCs w:val="28"/>
        </w:rPr>
      </w:pPr>
    </w:p>
    <w:p w:rsidR="00A37511" w:rsidRPr="000C27F0" w:rsidRDefault="00A37511" w:rsidP="008B48C8">
      <w:pPr>
        <w:rPr>
          <w:rFonts w:ascii="Times New Roman" w:hAnsi="Times New Roman" w:cs="Times New Roman"/>
          <w:sz w:val="28"/>
          <w:szCs w:val="28"/>
        </w:rPr>
      </w:pPr>
    </w:p>
    <w:p w:rsidR="00A37511" w:rsidRPr="000C27F0" w:rsidRDefault="00A37511" w:rsidP="008B48C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Иванова Е.С.</w:t>
      </w:r>
    </w:p>
    <w:p w:rsidR="00A37511" w:rsidRDefault="00A37511" w:rsidP="008B48C8">
      <w:pPr>
        <w:rPr>
          <w:rFonts w:ascii="Times New Roman" w:hAnsi="Times New Roman" w:cs="Times New Roman"/>
          <w:sz w:val="28"/>
          <w:szCs w:val="28"/>
        </w:rPr>
      </w:pPr>
    </w:p>
    <w:p w:rsidR="00DA015C" w:rsidRPr="000C27F0" w:rsidRDefault="00DA015C" w:rsidP="008B48C8">
      <w:pPr>
        <w:rPr>
          <w:rFonts w:ascii="Times New Roman" w:hAnsi="Times New Roman" w:cs="Times New Roman"/>
          <w:sz w:val="28"/>
          <w:szCs w:val="28"/>
        </w:rPr>
      </w:pPr>
    </w:p>
    <w:p w:rsidR="00A37511" w:rsidRPr="000C27F0" w:rsidRDefault="00A37511" w:rsidP="008B48C8">
      <w:pPr>
        <w:rPr>
          <w:rFonts w:ascii="Times New Roman" w:hAnsi="Times New Roman" w:cs="Times New Roman"/>
          <w:sz w:val="28"/>
          <w:szCs w:val="28"/>
        </w:rPr>
      </w:pPr>
    </w:p>
    <w:p w:rsidR="00A37511" w:rsidRPr="000C27F0" w:rsidRDefault="000C27F0" w:rsidP="000C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7511" w:rsidRPr="000C27F0" w:rsidRDefault="000C27F0" w:rsidP="00A37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37511"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04" w:rsidRPr="000C27F0" w:rsidRDefault="00E03E04" w:rsidP="00A3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11" w:rsidRPr="000C27F0" w:rsidRDefault="00A37511" w:rsidP="00A3751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29.09.2015г.                                                                                                     №36</w:t>
      </w:r>
    </w:p>
    <w:p w:rsidR="00DA015C" w:rsidRPr="000C27F0" w:rsidRDefault="00A37511" w:rsidP="00A3751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37511" w:rsidRPr="000C27F0" w:rsidRDefault="00DA015C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0A0" w:rsidRPr="000C27F0">
        <w:rPr>
          <w:rFonts w:ascii="Times New Roman" w:hAnsi="Times New Roman" w:cs="Times New Roman"/>
          <w:sz w:val="28"/>
          <w:szCs w:val="28"/>
        </w:rPr>
        <w:t xml:space="preserve">. </w:t>
      </w:r>
      <w:r w:rsidR="00A37511" w:rsidRPr="000C27F0">
        <w:rPr>
          <w:rFonts w:ascii="Times New Roman" w:hAnsi="Times New Roman" w:cs="Times New Roman"/>
          <w:sz w:val="28"/>
          <w:szCs w:val="28"/>
        </w:rPr>
        <w:t xml:space="preserve">Назначить организацию по проведению мероприятий, посвященных «Дню пожилого человека» на 2 октября 2015г. в 13. 00., место проведения Бальзинская средне образовательная школа – интернат </w:t>
      </w:r>
      <w:r w:rsidR="007240A0" w:rsidRPr="000C27F0">
        <w:rPr>
          <w:rFonts w:ascii="Times New Roman" w:hAnsi="Times New Roman" w:cs="Times New Roman"/>
          <w:sz w:val="28"/>
          <w:szCs w:val="28"/>
        </w:rPr>
        <w:t>с Бальзино. В программу будет входить</w:t>
      </w:r>
      <w:proofErr w:type="gramStart"/>
      <w:r w:rsidR="007240A0" w:rsidRPr="000C27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40A0" w:rsidRPr="000C27F0" w:rsidRDefault="007240A0" w:rsidP="00E43C1F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отчет председ</w:t>
      </w:r>
      <w:r w:rsidR="00E43C1F">
        <w:rPr>
          <w:rFonts w:ascii="Times New Roman" w:hAnsi="Times New Roman" w:cs="Times New Roman"/>
          <w:sz w:val="28"/>
          <w:szCs w:val="28"/>
        </w:rPr>
        <w:t xml:space="preserve">ателя Совета ветеранов  </w:t>
      </w:r>
      <w:proofErr w:type="spellStart"/>
      <w:r w:rsidR="00E43C1F">
        <w:rPr>
          <w:rFonts w:ascii="Times New Roman" w:hAnsi="Times New Roman" w:cs="Times New Roman"/>
          <w:sz w:val="28"/>
          <w:szCs w:val="28"/>
        </w:rPr>
        <w:t>Клепцовой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7240A0" w:rsidRPr="000C27F0" w:rsidRDefault="007240A0" w:rsidP="00E43C1F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-праздничные мероприятия в виде концерта, подготовленного работниками Дома культуры.</w:t>
      </w:r>
    </w:p>
    <w:p w:rsidR="007240A0" w:rsidRPr="000C27F0" w:rsidRDefault="007240A0" w:rsidP="00E43C1F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чаепитие (помощь в проведении оказывает Детский сад «Василек» (сладкие Угощения), а также коллектив поваров школы – интерната в приготовлении обеда</w:t>
      </w:r>
      <w:r w:rsidR="001F1F28" w:rsidRPr="000C27F0">
        <w:rPr>
          <w:rFonts w:ascii="Times New Roman" w:hAnsi="Times New Roman" w:cs="Times New Roman"/>
          <w:sz w:val="28"/>
          <w:szCs w:val="28"/>
        </w:rPr>
        <w:t>)</w:t>
      </w:r>
      <w:r w:rsidRPr="000C27F0">
        <w:rPr>
          <w:rFonts w:ascii="Times New Roman" w:hAnsi="Times New Roman" w:cs="Times New Roman"/>
          <w:sz w:val="28"/>
          <w:szCs w:val="28"/>
        </w:rPr>
        <w:t>.</w:t>
      </w:r>
    </w:p>
    <w:p w:rsidR="007240A0" w:rsidRPr="000C27F0" w:rsidRDefault="007240A0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2.  01.10.2015г. закончить работу летнего водопровода.</w:t>
      </w:r>
    </w:p>
    <w:p w:rsidR="007240A0" w:rsidRPr="000C27F0" w:rsidRDefault="007240A0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3.  В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60E06" w:rsidRPr="000C27F0">
        <w:rPr>
          <w:rFonts w:ascii="Times New Roman" w:hAnsi="Times New Roman" w:cs="Times New Roman"/>
          <w:sz w:val="28"/>
          <w:szCs w:val="28"/>
        </w:rPr>
        <w:t>проходит «Месячник санитарной очистки»</w:t>
      </w:r>
      <w:proofErr w:type="gramStart"/>
      <w:r w:rsidR="00560E06" w:rsidRPr="000C27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0E06" w:rsidRPr="000C27F0">
        <w:rPr>
          <w:rFonts w:ascii="Times New Roman" w:hAnsi="Times New Roman" w:cs="Times New Roman"/>
          <w:sz w:val="28"/>
          <w:szCs w:val="28"/>
        </w:rPr>
        <w:t xml:space="preserve"> в связи с этим назначить на 03.10.2015г., мероприятия по очистки территории частного сектора, а также привлечением организации.</w:t>
      </w: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    Иванова Е.С.</w:t>
      </w: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A37511">
      <w:pPr>
        <w:rPr>
          <w:rFonts w:ascii="Times New Roman" w:hAnsi="Times New Roman" w:cs="Times New Roman"/>
          <w:sz w:val="28"/>
          <w:szCs w:val="28"/>
        </w:rPr>
      </w:pPr>
    </w:p>
    <w:p w:rsidR="00E43C1F" w:rsidRDefault="00D8463F" w:rsidP="00C83BC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BC4"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43C1F" w:rsidRDefault="00E43C1F" w:rsidP="00C83BC4">
      <w:pPr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E43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0E06" w:rsidRPr="000C27F0" w:rsidRDefault="00E43C1F" w:rsidP="00E43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03E04" w:rsidRPr="000C27F0" w:rsidRDefault="00E03E04" w:rsidP="00E43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560E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13.10.2015г.                                                                                                     №37</w:t>
      </w:r>
    </w:p>
    <w:p w:rsidR="00560E06" w:rsidRPr="000C27F0" w:rsidRDefault="00560E06" w:rsidP="00560E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Бальзино</w:t>
      </w:r>
    </w:p>
    <w:p w:rsidR="00560E06" w:rsidRPr="000C27F0" w:rsidRDefault="00560E06" w:rsidP="00560E06">
      <w:pPr>
        <w:rPr>
          <w:rFonts w:ascii="Times New Roman" w:hAnsi="Times New Roman" w:cs="Times New Roman"/>
          <w:sz w:val="28"/>
          <w:szCs w:val="28"/>
        </w:rPr>
      </w:pPr>
    </w:p>
    <w:p w:rsidR="00D8463F" w:rsidRPr="000C27F0" w:rsidRDefault="00560E06" w:rsidP="00E43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связи с принятием на должность директора МП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</w:t>
      </w:r>
      <w:r w:rsidR="00D8463F" w:rsidRPr="000C2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63F" w:rsidRPr="000C27F0">
        <w:rPr>
          <w:rFonts w:ascii="Times New Roman" w:hAnsi="Times New Roman" w:cs="Times New Roman"/>
          <w:sz w:val="28"/>
          <w:szCs w:val="28"/>
        </w:rPr>
        <w:t>Галимона</w:t>
      </w:r>
      <w:proofErr w:type="spellEnd"/>
      <w:r w:rsidR="00D8463F" w:rsidRPr="000C27F0">
        <w:rPr>
          <w:rFonts w:ascii="Times New Roman" w:hAnsi="Times New Roman" w:cs="Times New Roman"/>
          <w:sz w:val="28"/>
          <w:szCs w:val="28"/>
        </w:rPr>
        <w:t xml:space="preserve"> В.П. назначить приемку </w:t>
      </w:r>
      <w:proofErr w:type="gramStart"/>
      <w:r w:rsidR="00D8463F" w:rsidRPr="000C27F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8463F" w:rsidRPr="000C27F0">
        <w:rPr>
          <w:rFonts w:ascii="Times New Roman" w:hAnsi="Times New Roman" w:cs="Times New Roman"/>
          <w:sz w:val="28"/>
          <w:szCs w:val="28"/>
        </w:rPr>
        <w:t>ередачу материальных ценностей находящихся на балансе у МП   на 15.10.2015г.; создать комиссию для приема передачи в составе председателя Ивановой Е.С. (глава СП «Бальзино»), и члены комиссии Батоеву В.Г. и Галимон В.П.</w:t>
      </w:r>
    </w:p>
    <w:p w:rsidR="00D8463F" w:rsidRPr="000C27F0" w:rsidRDefault="00D8463F" w:rsidP="00560E06">
      <w:pPr>
        <w:rPr>
          <w:rFonts w:ascii="Times New Roman" w:hAnsi="Times New Roman" w:cs="Times New Roman"/>
          <w:sz w:val="28"/>
          <w:szCs w:val="28"/>
        </w:rPr>
      </w:pPr>
    </w:p>
    <w:p w:rsidR="00D8463F" w:rsidRDefault="00D8463F" w:rsidP="00560E06">
      <w:pPr>
        <w:rPr>
          <w:rFonts w:ascii="Times New Roman" w:hAnsi="Times New Roman" w:cs="Times New Roman"/>
          <w:sz w:val="28"/>
          <w:szCs w:val="28"/>
        </w:rPr>
      </w:pPr>
    </w:p>
    <w:p w:rsidR="00E43C1F" w:rsidRPr="000C27F0" w:rsidRDefault="00E43C1F" w:rsidP="00560E06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D8463F" w:rsidP="00560E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Иванова Е.С.</w:t>
      </w:r>
    </w:p>
    <w:p w:rsidR="00560E06" w:rsidRPr="000C27F0" w:rsidRDefault="00560E06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560E06">
      <w:pPr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1F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1F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1F28" w:rsidRPr="000C27F0" w:rsidRDefault="00E43C1F" w:rsidP="001F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03E04" w:rsidRPr="000C27F0" w:rsidRDefault="00E03E04" w:rsidP="001F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1F1F2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14.10.2015г.                                                                                                         №38</w:t>
      </w:r>
    </w:p>
    <w:p w:rsidR="001F1F28" w:rsidRPr="000C27F0" w:rsidRDefault="001F1F28" w:rsidP="001F1F2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Бальзино</w:t>
      </w:r>
    </w:p>
    <w:p w:rsidR="001F1F28" w:rsidRPr="000C27F0" w:rsidRDefault="001F1F28" w:rsidP="001F1F28">
      <w:pPr>
        <w:rPr>
          <w:rFonts w:ascii="Times New Roman" w:hAnsi="Times New Roman" w:cs="Times New Roman"/>
          <w:sz w:val="28"/>
          <w:szCs w:val="28"/>
        </w:rPr>
      </w:pPr>
    </w:p>
    <w:p w:rsidR="001F1F28" w:rsidRPr="000C27F0" w:rsidRDefault="001F1F28" w:rsidP="00E43C1F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C1F">
        <w:rPr>
          <w:rFonts w:ascii="Times New Roman" w:hAnsi="Times New Roman" w:cs="Times New Roman"/>
          <w:sz w:val="28"/>
          <w:szCs w:val="28"/>
        </w:rPr>
        <w:t xml:space="preserve">  В связи с увольнением </w:t>
      </w:r>
      <w:proofErr w:type="spellStart"/>
      <w:r w:rsidR="00E43C1F">
        <w:rPr>
          <w:rFonts w:ascii="Times New Roman" w:hAnsi="Times New Roman" w:cs="Times New Roman"/>
          <w:sz w:val="28"/>
          <w:szCs w:val="28"/>
        </w:rPr>
        <w:t>Галимона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В.П. с должности директора МП «Бальзино» провести приемку – передачу материальных ценностей находящихся на балансе у МП «Бальзино»</w:t>
      </w:r>
      <w:r w:rsidR="00E03E04" w:rsidRPr="000C27F0">
        <w:rPr>
          <w:rFonts w:ascii="Times New Roman" w:hAnsi="Times New Roman" w:cs="Times New Roman"/>
          <w:sz w:val="28"/>
          <w:szCs w:val="28"/>
        </w:rPr>
        <w:t xml:space="preserve"> на октябрь 2015г., создать комиссию для приемки – передачи в составе председателя</w:t>
      </w:r>
      <w:r w:rsidRPr="000C27F0">
        <w:rPr>
          <w:rFonts w:ascii="Times New Roman" w:hAnsi="Times New Roman" w:cs="Times New Roman"/>
          <w:sz w:val="28"/>
          <w:szCs w:val="28"/>
        </w:rPr>
        <w:t xml:space="preserve">  </w:t>
      </w:r>
      <w:r w:rsidR="00E03E04" w:rsidRPr="000C27F0">
        <w:rPr>
          <w:rFonts w:ascii="Times New Roman" w:hAnsi="Times New Roman" w:cs="Times New Roman"/>
          <w:sz w:val="28"/>
          <w:szCs w:val="28"/>
        </w:rPr>
        <w:t>Ивановой Е.С. и члены комиссии Галимон В.П.</w:t>
      </w:r>
    </w:p>
    <w:p w:rsidR="00E03E04" w:rsidRPr="000C27F0" w:rsidRDefault="00E03E04" w:rsidP="001F1F2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1F1F2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1F1F2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1F1F2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Иванова Е.С.</w:t>
      </w:r>
    </w:p>
    <w:p w:rsidR="001F1F28" w:rsidRPr="000C27F0" w:rsidRDefault="001F1F28" w:rsidP="001F1F28">
      <w:pPr>
        <w:rPr>
          <w:rFonts w:ascii="Times New Roman" w:hAnsi="Times New Roman" w:cs="Times New Roman"/>
          <w:sz w:val="28"/>
          <w:szCs w:val="28"/>
        </w:rPr>
      </w:pPr>
    </w:p>
    <w:p w:rsidR="00560E06" w:rsidRPr="000C27F0" w:rsidRDefault="00560E06" w:rsidP="00560E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40A0" w:rsidRPr="000C27F0" w:rsidRDefault="007240A0" w:rsidP="00A37511">
      <w:pPr>
        <w:rPr>
          <w:rFonts w:ascii="Times New Roman" w:hAnsi="Times New Roman" w:cs="Times New Roman"/>
          <w:sz w:val="28"/>
          <w:szCs w:val="28"/>
        </w:rPr>
      </w:pPr>
    </w:p>
    <w:p w:rsidR="008B48C8" w:rsidRPr="000C27F0" w:rsidRDefault="008B48C8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8B48C8">
      <w:pPr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C8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C8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C83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E04" w:rsidRPr="000C27F0" w:rsidRDefault="00E43C1F" w:rsidP="00C83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03E04" w:rsidRPr="000C27F0" w:rsidRDefault="00E03E04" w:rsidP="00E03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16.10.2015г.                                                                                                         №39</w:t>
      </w:r>
    </w:p>
    <w:p w:rsidR="00E03E04" w:rsidRDefault="00E03E04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E43C1F" w:rsidRPr="000C27F0" w:rsidRDefault="00E43C1F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43C1F" w:rsidP="00E43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Батоеву</w:t>
      </w:r>
      <w:r w:rsidR="00E03E04" w:rsidRPr="000C27F0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молодежи администрации, </w:t>
      </w:r>
      <w:r w:rsidR="00E03E04" w:rsidRPr="000C27F0">
        <w:rPr>
          <w:rFonts w:ascii="Times New Roman" w:hAnsi="Times New Roman" w:cs="Times New Roman"/>
          <w:sz w:val="28"/>
          <w:szCs w:val="28"/>
        </w:rPr>
        <w:t xml:space="preserve"> ответственным лицом по сбору налогов</w:t>
      </w:r>
      <w:r>
        <w:rPr>
          <w:rFonts w:ascii="Times New Roman" w:hAnsi="Times New Roman" w:cs="Times New Roman"/>
          <w:sz w:val="28"/>
          <w:szCs w:val="28"/>
        </w:rPr>
        <w:t xml:space="preserve"> с населения</w:t>
      </w:r>
      <w:r w:rsidR="00E03E04" w:rsidRPr="000C27F0">
        <w:rPr>
          <w:rFonts w:ascii="Times New Roman" w:hAnsi="Times New Roman" w:cs="Times New Roman"/>
          <w:sz w:val="28"/>
          <w:szCs w:val="28"/>
        </w:rPr>
        <w:t>.</w:t>
      </w: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Иванова Е.С.</w:t>
      </w: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E03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E03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E43C1F">
      <w:pPr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E43C1F">
      <w:pPr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E43C1F">
      <w:pPr>
        <w:rPr>
          <w:rFonts w:ascii="Times New Roman" w:hAnsi="Times New Roman" w:cs="Times New Roman"/>
          <w:sz w:val="28"/>
          <w:szCs w:val="28"/>
        </w:rPr>
      </w:pPr>
    </w:p>
    <w:p w:rsidR="00E43C1F" w:rsidRDefault="00E43C1F" w:rsidP="00E03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E04" w:rsidRPr="000C27F0" w:rsidRDefault="00E43C1F" w:rsidP="00E03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3BC4" w:rsidRPr="000C27F0" w:rsidRDefault="00C83BC4" w:rsidP="00E03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19.10.2015г.                                                                               </w:t>
      </w:r>
      <w:r w:rsidR="00E43C1F">
        <w:rPr>
          <w:rFonts w:ascii="Times New Roman" w:hAnsi="Times New Roman" w:cs="Times New Roman"/>
          <w:sz w:val="28"/>
          <w:szCs w:val="28"/>
        </w:rPr>
        <w:t xml:space="preserve">                          №40</w:t>
      </w: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Бальзино</w:t>
      </w:r>
    </w:p>
    <w:p w:rsidR="00E03E04" w:rsidRPr="000C27F0" w:rsidRDefault="00E03E04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E03E04" w:rsidP="00DA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связи с холодными условиями (ранее</w:t>
      </w:r>
      <w:r w:rsidR="00515137" w:rsidRPr="000C27F0">
        <w:rPr>
          <w:rFonts w:ascii="Times New Roman" w:hAnsi="Times New Roman" w:cs="Times New Roman"/>
          <w:sz w:val="28"/>
          <w:szCs w:val="28"/>
        </w:rPr>
        <w:t xml:space="preserve"> выпадение осадков, в виде снега) перенести мероприятия по отжигу сухой травы на период с 20 по 30 октября 2015г.</w:t>
      </w: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                Иванова Е.С.</w:t>
      </w: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E03E04">
      <w:pPr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E43C1F" w:rsidP="00E43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E04" w:rsidRPr="000C27F0" w:rsidRDefault="00E43C1F" w:rsidP="00515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3BC4" w:rsidRPr="000C27F0" w:rsidRDefault="00C83BC4" w:rsidP="00515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137" w:rsidRPr="000C27F0" w:rsidRDefault="00515137" w:rsidP="00515137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20.10.2015г.                                                                                                       №41</w:t>
      </w:r>
    </w:p>
    <w:p w:rsidR="00515137" w:rsidRPr="000C27F0" w:rsidRDefault="00515137" w:rsidP="00515137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Бальзино</w:t>
      </w:r>
    </w:p>
    <w:p w:rsidR="00515137" w:rsidRPr="000C27F0" w:rsidRDefault="00515137" w:rsidP="00515137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37" w:rsidRPr="000C27F0" w:rsidRDefault="00515137" w:rsidP="00E43C1F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Назначить мероприятие по отжигу сухой травы в соответствии с п</w:t>
      </w:r>
      <w:r w:rsidR="00E43C1F">
        <w:rPr>
          <w:rFonts w:ascii="Times New Roman" w:hAnsi="Times New Roman" w:cs="Times New Roman"/>
          <w:sz w:val="28"/>
          <w:szCs w:val="28"/>
        </w:rPr>
        <w:t xml:space="preserve">ланом на 25,26,27 октября 2015г., </w:t>
      </w:r>
      <w:r w:rsidRPr="000C27F0">
        <w:rPr>
          <w:rFonts w:ascii="Times New Roman" w:hAnsi="Times New Roman" w:cs="Times New Roman"/>
          <w:sz w:val="28"/>
          <w:szCs w:val="28"/>
        </w:rPr>
        <w:t xml:space="preserve"> границы участков для профилактического отжига</w:t>
      </w:r>
      <w:r w:rsidR="00B34EBF" w:rsidRPr="000C27F0">
        <w:rPr>
          <w:rFonts w:ascii="Times New Roman" w:hAnsi="Times New Roman" w:cs="Times New Roman"/>
          <w:sz w:val="28"/>
          <w:szCs w:val="28"/>
        </w:rPr>
        <w:t xml:space="preserve"> располагаются согласно схеме. Отжиги будут проводиться  по согласованию </w:t>
      </w:r>
      <w:r w:rsidR="00DA015C">
        <w:rPr>
          <w:rFonts w:ascii="Times New Roman" w:hAnsi="Times New Roman" w:cs="Times New Roman"/>
          <w:sz w:val="28"/>
          <w:szCs w:val="28"/>
        </w:rPr>
        <w:t>с ПЧ – 81, с привлечением сил</w:t>
      </w:r>
      <w:r w:rsidR="00B34EBF" w:rsidRPr="000C27F0">
        <w:rPr>
          <w:rFonts w:ascii="Times New Roman" w:hAnsi="Times New Roman" w:cs="Times New Roman"/>
          <w:sz w:val="28"/>
          <w:szCs w:val="28"/>
        </w:rPr>
        <w:t xml:space="preserve"> и средств ДПД.</w:t>
      </w: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   Иванова Е.С.</w:t>
      </w: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515137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E43C1F" w:rsidP="00E43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4EBF" w:rsidRPr="000C27F0" w:rsidRDefault="000C490C" w:rsidP="00B3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B34EBF"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C4" w:rsidRPr="000C27F0" w:rsidRDefault="00C83BC4" w:rsidP="00B34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21.10.2015г.                                                                                                    № 42</w:t>
      </w: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Бальзино</w:t>
      </w:r>
    </w:p>
    <w:p w:rsidR="00B34EBF" w:rsidRPr="000C27F0" w:rsidRDefault="00B34EBF" w:rsidP="000C490C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0C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За нарушение закона   объявить специалисту Зубаревой К.А. замечание, за несвоевременную подачу плана проведения проверок юридических лиц и индивидуальных предпринимателей на 2016г.</w:t>
      </w: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     Иванова Е.С.</w:t>
      </w: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Pr="000C27F0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B34EBF" w:rsidRDefault="00B34EBF" w:rsidP="00B34EBF">
      <w:pPr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B34EBF">
      <w:pPr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B34EBF">
      <w:pPr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B34EBF">
      <w:pPr>
        <w:rPr>
          <w:rFonts w:ascii="Times New Roman" w:hAnsi="Times New Roman" w:cs="Times New Roman"/>
          <w:sz w:val="28"/>
          <w:szCs w:val="28"/>
        </w:rPr>
      </w:pPr>
    </w:p>
    <w:p w:rsidR="000C490C" w:rsidRPr="000C27F0" w:rsidRDefault="000C490C" w:rsidP="00B34EBF">
      <w:pPr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1AE2" w:rsidRPr="000C27F0" w:rsidRDefault="00B41AE2" w:rsidP="00B41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1AE2" w:rsidRPr="000C27F0" w:rsidRDefault="00B41AE2" w:rsidP="00B41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27.10.2015г.                                                                                                        №43</w:t>
      </w: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В связи с ухудшением погоды, выпал снег отменить мероприятия по отжигу сухой травы и перенести их на весенний период 2016г.</w:t>
      </w: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</w:p>
    <w:p w:rsidR="00B41AE2" w:rsidRPr="000C27F0" w:rsidRDefault="00B41AE2" w:rsidP="00B41AE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Иванова Е.С.</w:t>
      </w: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620F96" w:rsidRPr="000C27F0" w:rsidRDefault="00620F96" w:rsidP="00B34EBF">
      <w:pPr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62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62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Pr="000C27F0" w:rsidRDefault="00C83BC4" w:rsidP="0062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Default="00C83BC4" w:rsidP="0062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62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9FE" w:rsidRPr="000C27F0" w:rsidRDefault="006B39FE" w:rsidP="006B39FE">
      <w:pPr>
        <w:rPr>
          <w:rFonts w:ascii="Times New Roman" w:hAnsi="Times New Roman" w:cs="Times New Roman"/>
          <w:sz w:val="28"/>
          <w:szCs w:val="28"/>
        </w:rPr>
      </w:pPr>
    </w:p>
    <w:p w:rsidR="006B39FE" w:rsidRPr="000C27F0" w:rsidRDefault="006B39FE" w:rsidP="006B39FE">
      <w:pPr>
        <w:rPr>
          <w:rFonts w:ascii="Times New Roman" w:hAnsi="Times New Roman" w:cs="Times New Roman"/>
          <w:sz w:val="28"/>
          <w:szCs w:val="28"/>
        </w:rPr>
      </w:pPr>
    </w:p>
    <w:p w:rsidR="006B39FE" w:rsidRPr="000C27F0" w:rsidRDefault="006B39FE" w:rsidP="006B39FE">
      <w:pPr>
        <w:rPr>
          <w:rFonts w:ascii="Times New Roman" w:hAnsi="Times New Roman" w:cs="Times New Roman"/>
          <w:sz w:val="28"/>
          <w:szCs w:val="28"/>
        </w:rPr>
      </w:pPr>
    </w:p>
    <w:p w:rsidR="006B39FE" w:rsidRPr="000C27F0" w:rsidRDefault="006B39FE" w:rsidP="006B39FE">
      <w:pPr>
        <w:rPr>
          <w:rFonts w:ascii="Times New Roman" w:hAnsi="Times New Roman" w:cs="Times New Roman"/>
          <w:sz w:val="28"/>
          <w:szCs w:val="28"/>
        </w:rPr>
      </w:pPr>
    </w:p>
    <w:p w:rsidR="00C83BC4" w:rsidRDefault="00C83BC4" w:rsidP="006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15C" w:rsidRPr="000C27F0" w:rsidRDefault="00DA015C" w:rsidP="006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BC4" w:rsidRDefault="00C83BC4" w:rsidP="006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6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90C" w:rsidRDefault="000C490C" w:rsidP="006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82A" w:rsidRPr="000C27F0" w:rsidRDefault="00A6582A" w:rsidP="001D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82A" w:rsidRPr="000C27F0" w:rsidRDefault="00A6582A" w:rsidP="001D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2B0" w:rsidRDefault="002872B0" w:rsidP="00DA015C">
      <w:pPr>
        <w:rPr>
          <w:rFonts w:ascii="Times New Roman" w:hAnsi="Times New Roman" w:cs="Times New Roman"/>
          <w:sz w:val="28"/>
          <w:szCs w:val="28"/>
        </w:rPr>
      </w:pPr>
    </w:p>
    <w:p w:rsidR="00DA015C" w:rsidRPr="00DA015C" w:rsidRDefault="00DA015C" w:rsidP="00DA015C">
      <w:pPr>
        <w:rPr>
          <w:rFonts w:ascii="Times New Roman" w:hAnsi="Times New Roman" w:cs="Times New Roman"/>
          <w:sz w:val="28"/>
          <w:szCs w:val="28"/>
        </w:rPr>
      </w:pPr>
    </w:p>
    <w:p w:rsidR="00433C65" w:rsidRPr="000C27F0" w:rsidRDefault="00433C65" w:rsidP="004C27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3AB4" w:rsidRPr="000C27F0" w:rsidRDefault="00943AB4" w:rsidP="00745CFD">
      <w:pPr>
        <w:rPr>
          <w:rFonts w:ascii="Times New Roman" w:hAnsi="Times New Roman" w:cs="Times New Roman"/>
          <w:sz w:val="28"/>
          <w:szCs w:val="28"/>
        </w:rPr>
      </w:pPr>
    </w:p>
    <w:p w:rsidR="00943AB4" w:rsidRPr="000C27F0" w:rsidRDefault="00943AB4" w:rsidP="00745CFD">
      <w:pPr>
        <w:rPr>
          <w:rFonts w:ascii="Times New Roman" w:hAnsi="Times New Roman" w:cs="Times New Roman"/>
          <w:sz w:val="28"/>
          <w:szCs w:val="28"/>
        </w:rPr>
      </w:pPr>
    </w:p>
    <w:p w:rsidR="00943AB4" w:rsidRPr="000C27F0" w:rsidRDefault="00943AB4" w:rsidP="00745CFD">
      <w:pPr>
        <w:rPr>
          <w:rFonts w:ascii="Times New Roman" w:hAnsi="Times New Roman" w:cs="Times New Roman"/>
          <w:sz w:val="28"/>
          <w:szCs w:val="28"/>
        </w:rPr>
      </w:pPr>
    </w:p>
    <w:p w:rsidR="00943AB4" w:rsidRPr="000C27F0" w:rsidRDefault="00943AB4" w:rsidP="00745CFD">
      <w:pPr>
        <w:rPr>
          <w:rFonts w:ascii="Times New Roman" w:hAnsi="Times New Roman" w:cs="Times New Roman"/>
          <w:sz w:val="28"/>
          <w:szCs w:val="28"/>
        </w:rPr>
      </w:pPr>
    </w:p>
    <w:p w:rsidR="00D629E6" w:rsidRPr="000C27F0" w:rsidRDefault="00D629E6" w:rsidP="00D629E6">
      <w:pPr>
        <w:rPr>
          <w:rFonts w:ascii="Times New Roman" w:hAnsi="Times New Roman" w:cs="Times New Roman"/>
          <w:sz w:val="28"/>
          <w:szCs w:val="28"/>
        </w:rPr>
      </w:pPr>
    </w:p>
    <w:p w:rsidR="00D629E6" w:rsidRPr="000C27F0" w:rsidRDefault="00D629E6" w:rsidP="00D629E6">
      <w:pPr>
        <w:rPr>
          <w:rFonts w:ascii="Times New Roman" w:hAnsi="Times New Roman" w:cs="Times New Roman"/>
          <w:sz w:val="28"/>
          <w:szCs w:val="28"/>
        </w:rPr>
      </w:pPr>
    </w:p>
    <w:p w:rsidR="00D629E6" w:rsidRDefault="00D629E6" w:rsidP="00D629E6">
      <w:pPr>
        <w:rPr>
          <w:rFonts w:ascii="Times New Roman" w:hAnsi="Times New Roman" w:cs="Times New Roman"/>
          <w:sz w:val="28"/>
          <w:szCs w:val="28"/>
        </w:rPr>
      </w:pPr>
    </w:p>
    <w:p w:rsidR="00DA015C" w:rsidRPr="000C27F0" w:rsidRDefault="00DA015C" w:rsidP="00D629E6">
      <w:pPr>
        <w:rPr>
          <w:rFonts w:ascii="Times New Roman" w:hAnsi="Times New Roman" w:cs="Times New Roman"/>
          <w:sz w:val="28"/>
          <w:szCs w:val="28"/>
        </w:rPr>
      </w:pPr>
    </w:p>
    <w:p w:rsidR="00943AB4" w:rsidRPr="000C27F0" w:rsidRDefault="00943AB4" w:rsidP="00943AB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.</w:t>
      </w:r>
    </w:p>
    <w:p w:rsidR="00BF2ADE" w:rsidRPr="000C27F0" w:rsidRDefault="00BF2ADE" w:rsidP="00433C65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BF2ADE" w:rsidRPr="000C27F0" w:rsidRDefault="00BF2ADE" w:rsidP="00433C65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BF2ADE" w:rsidRPr="000C27F0" w:rsidRDefault="00BF2ADE" w:rsidP="00433C65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433C65" w:rsidRPr="000C27F0" w:rsidRDefault="00433C65" w:rsidP="00433C65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3C65" w:rsidRPr="000C27F0" w:rsidRDefault="00433C65" w:rsidP="004C27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C27FA" w:rsidRPr="000C27F0" w:rsidRDefault="00433C65" w:rsidP="004C27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  <w:r w:rsidR="004C27FA"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D2" w:rsidRPr="000C27F0" w:rsidRDefault="001D2CD2" w:rsidP="001D2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D2" w:rsidRDefault="001D2CD2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6B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13" w:rsidRPr="00B41AE2" w:rsidRDefault="00F76C13" w:rsidP="00B41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EBF" w:rsidRDefault="00620F96" w:rsidP="00F76C13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</w:t>
      </w:r>
      <w:r w:rsidR="00B34EBF" w:rsidRPr="000C27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13" w:rsidRDefault="00F76C13" w:rsidP="00F76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C13" w:rsidSect="0074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E27"/>
    <w:multiLevelType w:val="hybridMultilevel"/>
    <w:tmpl w:val="3E7E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D18"/>
    <w:multiLevelType w:val="hybridMultilevel"/>
    <w:tmpl w:val="3A2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7CD"/>
    <w:multiLevelType w:val="hybridMultilevel"/>
    <w:tmpl w:val="56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1F8"/>
    <w:multiLevelType w:val="hybridMultilevel"/>
    <w:tmpl w:val="11F2F2FA"/>
    <w:lvl w:ilvl="0" w:tplc="DEF03D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08A35E5"/>
    <w:multiLevelType w:val="hybridMultilevel"/>
    <w:tmpl w:val="99C45DF4"/>
    <w:lvl w:ilvl="0" w:tplc="54B63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07EE7"/>
    <w:multiLevelType w:val="hybridMultilevel"/>
    <w:tmpl w:val="D87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15FB"/>
    <w:multiLevelType w:val="hybridMultilevel"/>
    <w:tmpl w:val="862A5CB4"/>
    <w:lvl w:ilvl="0" w:tplc="F8FC92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AA8446C"/>
    <w:multiLevelType w:val="hybridMultilevel"/>
    <w:tmpl w:val="F06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4"/>
    <w:rsid w:val="000C27F0"/>
    <w:rsid w:val="000C490C"/>
    <w:rsid w:val="001D2CD2"/>
    <w:rsid w:val="001F1F28"/>
    <w:rsid w:val="00201CC7"/>
    <w:rsid w:val="002872B0"/>
    <w:rsid w:val="002D5550"/>
    <w:rsid w:val="002F457C"/>
    <w:rsid w:val="00331F91"/>
    <w:rsid w:val="00433C65"/>
    <w:rsid w:val="004C27FA"/>
    <w:rsid w:val="00515137"/>
    <w:rsid w:val="00560E06"/>
    <w:rsid w:val="00620F96"/>
    <w:rsid w:val="006373B0"/>
    <w:rsid w:val="006B39FE"/>
    <w:rsid w:val="006D6C2A"/>
    <w:rsid w:val="00714D26"/>
    <w:rsid w:val="007240A0"/>
    <w:rsid w:val="0074475F"/>
    <w:rsid w:val="00745CFD"/>
    <w:rsid w:val="008752D0"/>
    <w:rsid w:val="008B48C8"/>
    <w:rsid w:val="00930553"/>
    <w:rsid w:val="00943AB4"/>
    <w:rsid w:val="00A30A1A"/>
    <w:rsid w:val="00A37511"/>
    <w:rsid w:val="00A6582A"/>
    <w:rsid w:val="00B34EBF"/>
    <w:rsid w:val="00B41AE2"/>
    <w:rsid w:val="00B61BE7"/>
    <w:rsid w:val="00B92455"/>
    <w:rsid w:val="00BF2ADE"/>
    <w:rsid w:val="00C83BC4"/>
    <w:rsid w:val="00D326D4"/>
    <w:rsid w:val="00D37160"/>
    <w:rsid w:val="00D629E6"/>
    <w:rsid w:val="00D8463F"/>
    <w:rsid w:val="00DA015C"/>
    <w:rsid w:val="00E03E04"/>
    <w:rsid w:val="00E43C1F"/>
    <w:rsid w:val="00EC04E5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Саша</cp:lastModifiedBy>
  <cp:revision>2</cp:revision>
  <dcterms:created xsi:type="dcterms:W3CDTF">2016-01-27T04:16:00Z</dcterms:created>
  <dcterms:modified xsi:type="dcterms:W3CDTF">2016-01-27T04:16:00Z</dcterms:modified>
</cp:coreProperties>
</file>